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41567220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sdtEndPr>
      <w:sdtContent>
        <w:p w:rsidR="001E13C8" w:rsidRDefault="001E13C8">
          <w:r>
            <w:rPr>
              <w:noProof/>
            </w:rPr>
            <w:pict>
              <v:rect id="Прямоугольник 132" o:spid="_x0000_s1026" style="position:absolute;margin-left:397pt;margin-top:19.35pt;width:500.5pt;height:82.25pt;z-index:251659264;visibility:visible;mso-height-percent:98;mso-top-percent:23;mso-wrap-distance-left:9pt;mso-wrap-distance-top:0;mso-wrap-distance-right:9pt;mso-wrap-distance-bottom:0;mso-position-horizontal:right;mso-position-horizontal-relative:margin;mso-position-vertical-relative:page;mso-height-percent:98;mso-top-percent:23;mso-width-relative:page;mso-height-relative:page;v-text-anchor:bottom" fillcolor="white [3212]" stroked="f" strokeweight="1pt">
                <v:path arrowok="t"/>
                <o:lock v:ext="edit" aspectratio="t"/>
                <v:textbox inset="3.6pt,,3.6pt">
                  <w:txbxContent>
                    <w:p w:rsidR="001E13C8" w:rsidRPr="00C336CF" w:rsidRDefault="001E13C8" w:rsidP="001E13C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336C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Муниципальное общеобразовательное учреждение «Славновская основная общеобразовательная школа»</w:t>
                      </w:r>
                    </w:p>
                    <w:p w:rsidR="001E13C8" w:rsidRDefault="001E13C8" w:rsidP="001E13C8">
                      <w:pPr>
                        <w:pStyle w:val="a7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rect>
            </w:pict>
          </w:r>
        </w:p>
        <w:p w:rsidR="001E13C8" w:rsidRDefault="001E13C8">
          <w:pPr>
            <w:rPr>
              <w:rFonts w:ascii="Times New Roman" w:eastAsia="Times New Roman" w:hAnsi="Times New Roman" w:cs="Times New Roman"/>
              <w:color w:val="251313"/>
              <w:sz w:val="28"/>
              <w:szCs w:val="28"/>
              <w:lang w:eastAsia="ru-RU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31" o:spid="_x0000_s1027" type="#_x0000_t202" style="position:absolute;margin-left:49.05pt;margin-top:170.25pt;width:369.2pt;height:107.3pt;z-index:251660288;visibility:visible;mso-wrap-style:square;mso-width-percent:790;mso-height-percent:350;mso-wrap-distance-left:14.4pt;mso-wrap-distance-top:0;mso-wrap-distance-right:14.4pt;mso-wrap-distance-bottom:0;mso-position-horizontal-relative:margin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wQlwIAAGo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" filled="f" stroked="f" strokeweight=".5pt">
                <v:textbox style="mso-fit-shape-to-text:t" inset="0,0,0,0">
                  <w:txbxContent>
                    <w:p w:rsidR="001E13C8" w:rsidRDefault="001E13C8" w:rsidP="001E13C8">
                      <w:pPr>
                        <w:pStyle w:val="a7"/>
                        <w:spacing w:before="40" w:after="560" w:line="216" w:lineRule="auto"/>
                        <w:jc w:val="center"/>
                        <w:rPr>
                          <w:color w:val="5B9BD5" w:themeColor="accent1"/>
                          <w:sz w:val="72"/>
                          <w:szCs w:val="72"/>
                        </w:rPr>
                      </w:pPr>
                      <w:sdt>
                        <w:sdtPr>
                          <w:rPr>
                            <w:color w:val="5B9BD5" w:themeColor="accent1"/>
                            <w:sz w:val="72"/>
                            <w:szCs w:val="72"/>
                          </w:rPr>
                          <w:alias w:val="Название"/>
                          <w:tag w:val=""/>
                          <w:id w:val="15173193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 w:rsidRPr="001E13C8"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  <w:t xml:space="preserve">Сочинение на конкурс «Учителя в года Великой Отечественной войны»   </w:t>
                          </w:r>
                          <w:r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  <w:t>«Профессия – Учитель»</w:t>
                          </w:r>
                        </w:sdtContent>
                      </w:sdt>
                    </w:p>
                    <w:p w:rsidR="001E13C8" w:rsidRDefault="001E13C8" w:rsidP="001E13C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Работу выполнил: ученик 6 класса, </w:t>
                      </w:r>
                    </w:p>
                    <w:p w:rsidR="001E13C8" w:rsidRDefault="001E13C8" w:rsidP="001E13C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член патриотического отряда «Неравнодушные»</w:t>
                      </w:r>
                    </w:p>
                    <w:p w:rsidR="001E13C8" w:rsidRDefault="001E13C8" w:rsidP="001E13C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Цыб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Матвей</w:t>
                      </w:r>
                    </w:p>
                    <w:p w:rsidR="001E13C8" w:rsidRDefault="001E13C8" w:rsidP="001E13C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Руководитель: учитель, руководитель патриотического отряда «Неравнодушные»</w:t>
                      </w:r>
                    </w:p>
                    <w:p w:rsidR="001E13C8" w:rsidRDefault="001E13C8" w:rsidP="001E13C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Пантелеева Елена Борисовна</w:t>
                      </w:r>
                    </w:p>
                    <w:p w:rsidR="001E13C8" w:rsidRDefault="001E13C8" w:rsidP="001E13C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E13C8" w:rsidRDefault="001E13C8" w:rsidP="001E13C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E13C8" w:rsidRDefault="001E13C8" w:rsidP="001E13C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E13C8" w:rsidRDefault="001E13C8" w:rsidP="001E13C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E13C8" w:rsidRDefault="001E13C8" w:rsidP="001E13C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E13C8" w:rsidRDefault="001E13C8" w:rsidP="001E13C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E13C8" w:rsidRDefault="001E13C8" w:rsidP="001E13C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E13C8" w:rsidRDefault="001E13C8" w:rsidP="001E13C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E13C8" w:rsidRDefault="001E13C8" w:rsidP="001E13C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2020</w:t>
                      </w:r>
                    </w:p>
                    <w:p w:rsidR="001E13C8" w:rsidRDefault="001E13C8">
                      <w:pPr>
                        <w:pStyle w:val="a7"/>
                        <w:spacing w:before="80" w:after="40"/>
                        <w:rPr>
                          <w:caps/>
                          <w:color w:val="4472C4" w:themeColor="accent5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w:r>
          <w:r>
            <w:rPr>
              <w:rFonts w:ascii="Times New Roman" w:eastAsia="Times New Roman" w:hAnsi="Times New Roman" w:cs="Times New Roman"/>
              <w:color w:val="251313"/>
              <w:sz w:val="28"/>
              <w:szCs w:val="28"/>
              <w:lang w:eastAsia="ru-RU"/>
            </w:rPr>
            <w:br w:type="page"/>
          </w:r>
        </w:p>
      </w:sdtContent>
    </w:sdt>
    <w:p w:rsidR="00381818" w:rsidRDefault="00381818" w:rsidP="001E13C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</w:p>
    <w:p w:rsidR="00381818" w:rsidRDefault="00381818" w:rsidP="0063079F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Учителя не умирают.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Их души продолжают жить!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Так свечка плавится и тает,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Но не перестает светить…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А если свет вот-вот погаснет, 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И, кажется, не уберечь,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Учеников зажгутся свечи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От той, одной… Десятки свеч!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Учителя не умирают…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Их Д</w:t>
      </w:r>
      <w:r w:rsidR="005D0302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уши вечно будут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жить!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Их звезды, в темноте мерцая,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За нами тихо наблюдают, </w:t>
      </w:r>
    </w:p>
    <w:p w:rsidR="004734E4" w:rsidRDefault="004734E4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И продолжают нас …ЛЮБИТЬ…</w:t>
      </w:r>
    </w:p>
    <w:p w:rsidR="007A2DE9" w:rsidRDefault="005D0302" w:rsidP="001E13C8">
      <w:pPr>
        <w:shd w:val="clear" w:color="auto" w:fill="FFFFFF"/>
        <w:spacing w:before="150" w:after="150" w:line="240" w:lineRule="auto"/>
        <w:ind w:firstLine="708"/>
        <w:jc w:val="right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                                    Ирина Штерн.</w:t>
      </w:r>
    </w:p>
    <w:p w:rsidR="007A2DE9" w:rsidRDefault="007A2DE9" w:rsidP="005D0302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bookmarkStart w:id="0" w:name="_GoBack"/>
      <w:bookmarkEnd w:id="0"/>
    </w:p>
    <w:p w:rsidR="0063079F" w:rsidRPr="007C613D" w:rsidRDefault="0063079F" w:rsidP="0063079F">
      <w:pPr>
        <w:shd w:val="clear" w:color="auto" w:fill="FFFFFF"/>
        <w:spacing w:before="150"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Семьдесят пять лет прошло с того дня, когда закончилась Великая Отечественная война. И все эти годы мы живем под мирным небом. За мирное небо над землей, за счастье 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трудиться, учиться и жить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мы благодарны нашим ветеранам войны</w:t>
      </w:r>
      <w:r w:rsidR="004734E4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и труженикам тыла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 в числе которых наши дорогие учителя, прошедшие суровые огненные дороги войны и посвятивши</w:t>
      </w:r>
      <w:r w:rsidR="004734E4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 всю свою оставшуюся жизнь нам, своим ученикам.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Это люди, у которых самая мирная на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свете профессия, несущая людям знания, 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св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ет, </w:t>
      </w:r>
      <w:r w:rsidR="004734E4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добро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</w:t>
      </w:r>
    </w:p>
    <w:p w:rsidR="00D76EAE" w:rsidRDefault="0063079F" w:rsidP="0063079F">
      <w:pP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Самоотверженным трудом в тылу врага советские люди приближали Победу. И среди них учителя нашего поселения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.</w:t>
      </w:r>
      <w:r w:rsidRPr="0063079F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Я хочу рассказать о Евграфовой Екатерине </w:t>
      </w:r>
      <w:proofErr w:type="gramStart"/>
      <w:r w:rsidRPr="0063079F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Арсеньевне ,</w:t>
      </w:r>
      <w:proofErr w:type="gramEnd"/>
      <w:r w:rsidRPr="0063079F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судьба которой – судьба многих и многих людей, это история нашей страны</w:t>
      </w:r>
      <w:r w:rsidR="009779B0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  <w:r w:rsidRPr="0063079F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история, прикоснувшись к которой, понимаешь, как</w:t>
      </w:r>
      <w:r w:rsidR="009779B0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важно  именно в наше время записать все воспоминания, чтобы никогда не повторилась война, чтобы наше поколение гордилось своими учителями, чтобы знало историю своей малой родины, своих земляков, своей школы.</w:t>
      </w:r>
    </w:p>
    <w:p w:rsidR="0063079F" w:rsidRDefault="0063079F" w:rsidP="006307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05710" cy="33407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302" w:rsidRDefault="005D0302" w:rsidP="0063079F">
      <w:pPr>
        <w:jc w:val="center"/>
      </w:pPr>
    </w:p>
    <w:p w:rsidR="00D17F69" w:rsidRDefault="0063079F" w:rsidP="0063079F">
      <w:pPr>
        <w:spacing w:before="150" w:after="150"/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</w:pP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Ее дочь</w:t>
      </w:r>
      <w:r w:rsidR="007B7E6C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 Евграфова(</w:t>
      </w:r>
      <w:proofErr w:type="spellStart"/>
      <w:r w:rsidR="007B7E6C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Кикова</w:t>
      </w:r>
      <w:proofErr w:type="spellEnd"/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) Наталья</w:t>
      </w:r>
      <w:r w:rsidR="007B7E6C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Сергеевна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вспоминает: 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«Моя мама Евграфова Екатерина Арсеньевна, родилась 4 января 1932 года, в семье рабочего и колхозницы. Отец мамы, Карабанов Арсений Иванович, работал на механическом заводе в городе Калинине и имел бронь во время войны. Мать, Карабанова Прасковья Андреевна, была колхозницей. В семье было трое детей. В октябре 1941 года немцы ок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упировали г.Калинин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и одна из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немецких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частей размещалась в деревне </w:t>
      </w:r>
      <w:proofErr w:type="spellStart"/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Греблево</w:t>
      </w:r>
      <w:proofErr w:type="spellEnd"/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, где жила семья мамы. Маме было тогда 9 лет. Она рассказывала, что немцы жили в их доме и было очень страшно. Жили в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погребе, а немцы занимали дом. 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Помнила, как фашисты установили пулемет прямо на окно дома и расстреливали наступавших наших солдат. Помнит, как хоронили солдат в огороде. Мамин брат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</w:t>
      </w:r>
      <w:r w:rsidR="007B7E6C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Борис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подорвался на мине прямо возле дома, ему было 16 лет. Еще она вспоминала, как в 1943-44 годах работали в колхозе, помогали родителям. Потом ей присвоили звание 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«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Труженик тыла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»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. После войны мама закончила </w:t>
      </w:r>
      <w:proofErr w:type="spellStart"/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Неготинскую</w:t>
      </w:r>
      <w:proofErr w:type="spellEnd"/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школу и в 17 лет ее приняли на работу делопроизводителем в свою же школу. Это ее первая запись в трудовой книжке. Заочно она училась в </w:t>
      </w:r>
      <w:proofErr w:type="spellStart"/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Торжокском</w:t>
      </w:r>
      <w:proofErr w:type="spellEnd"/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педучилище и в 1954 году работала в Михайловской школе, а в 1955 году в Оршинской школе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п. Восток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. В 1980 году работала учителем в </w:t>
      </w:r>
      <w:proofErr w:type="spellStart"/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Славновс</w:t>
      </w:r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кой</w:t>
      </w:r>
      <w:proofErr w:type="spellEnd"/>
      <w:r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школе</w:t>
      </w:r>
      <w:r w:rsidRPr="007C613D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>».</w:t>
      </w:r>
      <w:r w:rsidR="007B7E6C">
        <w:rPr>
          <w:rFonts w:ascii="Times New Roman" w:eastAsia="Times New Roman" w:hAnsi="Times New Roman" w:cs="Times New Roman"/>
          <w:color w:val="251313"/>
          <w:sz w:val="28"/>
          <w:szCs w:val="28"/>
          <w:lang w:eastAsia="ru-RU"/>
        </w:rPr>
        <w:t xml:space="preserve"> Умерла 05.09.2002 г. Похоронена в Славном.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4763"/>
        <w:gridCol w:w="222"/>
        <w:gridCol w:w="4586"/>
      </w:tblGrid>
      <w:tr w:rsidR="009764D1" w:rsidTr="009764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8" w:type="dxa"/>
          </w:tcPr>
          <w:p w:rsidR="009764D1" w:rsidRDefault="009764D1" w:rsidP="0063079F">
            <w:pPr>
              <w:spacing w:before="150" w:after="150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51313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43225" cy="221054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880" cy="2213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9764D1" w:rsidRDefault="009764D1" w:rsidP="0063079F">
            <w:pPr>
              <w:spacing w:before="150"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251313"/>
                <w:sz w:val="28"/>
                <w:szCs w:val="28"/>
                <w:lang w:eastAsia="ru-RU"/>
              </w:rPr>
            </w:pPr>
          </w:p>
        </w:tc>
        <w:tc>
          <w:tcPr>
            <w:tcW w:w="4605" w:type="dxa"/>
          </w:tcPr>
          <w:p w:rsidR="009764D1" w:rsidRDefault="009764D1" w:rsidP="0063079F">
            <w:pPr>
              <w:spacing w:before="150" w:after="1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513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51313"/>
                <w:sz w:val="28"/>
                <w:szCs w:val="28"/>
                <w:lang w:eastAsia="ru-RU"/>
              </w:rPr>
              <w:drawing>
                <wp:inline distT="0" distB="0" distL="0" distR="0">
                  <wp:extent cx="2828925" cy="211954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493" cy="2131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D1" w:rsidTr="00976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18" w:type="dxa"/>
          </w:tcPr>
          <w:p w:rsidR="009764D1" w:rsidRPr="009764D1" w:rsidRDefault="009764D1" w:rsidP="0063079F">
            <w:pPr>
              <w:spacing w:before="150" w:after="150"/>
              <w:rPr>
                <w:rFonts w:ascii="Times New Roman" w:eastAsia="Times New Roman" w:hAnsi="Times New Roman" w:cs="Times New Roman"/>
                <w:b w:val="0"/>
                <w:noProof/>
                <w:color w:val="251313"/>
                <w:sz w:val="28"/>
                <w:szCs w:val="28"/>
                <w:lang w:eastAsia="ru-RU"/>
              </w:rPr>
            </w:pPr>
            <w:r w:rsidRPr="009764D1">
              <w:rPr>
                <w:rFonts w:ascii="Times New Roman" w:eastAsia="Times New Roman" w:hAnsi="Times New Roman" w:cs="Times New Roman"/>
                <w:b w:val="0"/>
                <w:noProof/>
                <w:color w:val="251313"/>
                <w:sz w:val="28"/>
                <w:szCs w:val="28"/>
                <w:lang w:eastAsia="ru-RU"/>
              </w:rPr>
              <w:t>1965 г</w:t>
            </w:r>
          </w:p>
        </w:tc>
        <w:tc>
          <w:tcPr>
            <w:tcW w:w="222" w:type="dxa"/>
          </w:tcPr>
          <w:p w:rsidR="009764D1" w:rsidRDefault="009764D1" w:rsidP="0063079F">
            <w:pPr>
              <w:spacing w:before="150"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251313"/>
                <w:sz w:val="28"/>
                <w:szCs w:val="28"/>
                <w:lang w:eastAsia="ru-RU"/>
              </w:rPr>
            </w:pPr>
          </w:p>
        </w:tc>
        <w:tc>
          <w:tcPr>
            <w:tcW w:w="4605" w:type="dxa"/>
          </w:tcPr>
          <w:p w:rsidR="009764D1" w:rsidRDefault="009764D1" w:rsidP="0063079F">
            <w:pPr>
              <w:spacing w:before="150" w:after="15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noProof/>
                <w:color w:val="25131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51313"/>
                <w:sz w:val="28"/>
                <w:szCs w:val="28"/>
                <w:lang w:eastAsia="ru-RU"/>
              </w:rPr>
              <w:t>1963 г</w:t>
            </w:r>
          </w:p>
        </w:tc>
      </w:tr>
    </w:tbl>
    <w:p w:rsidR="0063079F" w:rsidRDefault="0063079F" w:rsidP="0063079F"/>
    <w:p w:rsidR="0063079F" w:rsidRPr="0063079F" w:rsidRDefault="0063079F" w:rsidP="006307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помнят и с благодарностью вспоминают Екатерину Арсеньевну. Панте</w:t>
      </w:r>
      <w:r w:rsidR="00E76634">
        <w:rPr>
          <w:rFonts w:ascii="Times New Roman" w:hAnsi="Times New Roman" w:cs="Times New Roman"/>
          <w:sz w:val="28"/>
          <w:szCs w:val="28"/>
        </w:rPr>
        <w:t>леева (</w:t>
      </w:r>
      <w:proofErr w:type="spellStart"/>
      <w:r w:rsidR="00E76634">
        <w:rPr>
          <w:rFonts w:ascii="Times New Roman" w:hAnsi="Times New Roman" w:cs="Times New Roman"/>
          <w:sz w:val="28"/>
          <w:szCs w:val="28"/>
        </w:rPr>
        <w:t>Кашкина</w:t>
      </w:r>
      <w:proofErr w:type="spellEnd"/>
      <w:r w:rsidR="00E76634">
        <w:rPr>
          <w:rFonts w:ascii="Times New Roman" w:hAnsi="Times New Roman" w:cs="Times New Roman"/>
          <w:sz w:val="28"/>
          <w:szCs w:val="28"/>
        </w:rPr>
        <w:t>) Елена Борисовна</w:t>
      </w:r>
      <w:r>
        <w:rPr>
          <w:rFonts w:ascii="Times New Roman" w:hAnsi="Times New Roman" w:cs="Times New Roman"/>
          <w:sz w:val="28"/>
          <w:szCs w:val="28"/>
        </w:rPr>
        <w:t>: «Екатерина Арсеньевна учила ме</w:t>
      </w:r>
      <w:r w:rsidR="00E76634">
        <w:rPr>
          <w:rFonts w:ascii="Times New Roman" w:hAnsi="Times New Roman" w:cs="Times New Roman"/>
          <w:sz w:val="28"/>
          <w:szCs w:val="28"/>
        </w:rPr>
        <w:t>ня с первого по четвертый класс с 1968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6634">
        <w:rPr>
          <w:rFonts w:ascii="Times New Roman" w:hAnsi="Times New Roman" w:cs="Times New Roman"/>
          <w:sz w:val="28"/>
          <w:szCs w:val="28"/>
        </w:rPr>
        <w:t>1972</w:t>
      </w:r>
      <w:r w:rsidR="00D17F69">
        <w:rPr>
          <w:rFonts w:ascii="Times New Roman" w:hAnsi="Times New Roman" w:cs="Times New Roman"/>
          <w:sz w:val="28"/>
          <w:szCs w:val="28"/>
        </w:rPr>
        <w:t xml:space="preserve"> </w:t>
      </w:r>
      <w:r w:rsidR="00E76634">
        <w:rPr>
          <w:rFonts w:ascii="Times New Roman" w:hAnsi="Times New Roman" w:cs="Times New Roman"/>
          <w:sz w:val="28"/>
          <w:szCs w:val="28"/>
        </w:rPr>
        <w:t xml:space="preserve">гг. Я ее очень любила. </w:t>
      </w:r>
      <w:r w:rsidR="007A2DE9">
        <w:rPr>
          <w:rFonts w:ascii="Times New Roman" w:hAnsi="Times New Roman" w:cs="Times New Roman"/>
          <w:sz w:val="28"/>
          <w:szCs w:val="28"/>
        </w:rPr>
        <w:t xml:space="preserve">Очень боялась огорчить. </w:t>
      </w:r>
      <w:r w:rsidR="00E76634">
        <w:rPr>
          <w:rFonts w:ascii="Times New Roman" w:hAnsi="Times New Roman" w:cs="Times New Roman"/>
          <w:sz w:val="28"/>
          <w:szCs w:val="28"/>
        </w:rPr>
        <w:t xml:space="preserve">Объясняла </w:t>
      </w:r>
      <w:r w:rsidR="007A2DE9">
        <w:rPr>
          <w:rFonts w:ascii="Times New Roman" w:hAnsi="Times New Roman" w:cs="Times New Roman"/>
          <w:sz w:val="28"/>
          <w:szCs w:val="28"/>
        </w:rPr>
        <w:t xml:space="preserve">она </w:t>
      </w:r>
      <w:r w:rsidR="00E76634">
        <w:rPr>
          <w:rFonts w:ascii="Times New Roman" w:hAnsi="Times New Roman" w:cs="Times New Roman"/>
          <w:sz w:val="28"/>
          <w:szCs w:val="28"/>
        </w:rPr>
        <w:t xml:space="preserve">доступно, интересно. Я всегда переживала, если приходил другой учитель заменять Екатерину Арсеньевну, когда та уезжала на открытые уроки в другую школу. </w:t>
      </w:r>
      <w:r w:rsidR="007A2DE9">
        <w:rPr>
          <w:rFonts w:ascii="Times New Roman" w:hAnsi="Times New Roman" w:cs="Times New Roman"/>
          <w:sz w:val="28"/>
          <w:szCs w:val="28"/>
        </w:rPr>
        <w:t xml:space="preserve">Я часто болела, Екатерина Арсеньевна приходила к нам домой и занималась со мной, а потом строго все проверяла. Иногда приходилось и переписывать. </w:t>
      </w:r>
      <w:r w:rsidR="00E76634">
        <w:rPr>
          <w:rFonts w:ascii="Times New Roman" w:hAnsi="Times New Roman" w:cs="Times New Roman"/>
          <w:sz w:val="28"/>
          <w:szCs w:val="28"/>
        </w:rPr>
        <w:t xml:space="preserve">Она всегда была строго одета. </w:t>
      </w:r>
      <w:r w:rsidR="00D17F69">
        <w:rPr>
          <w:rFonts w:ascii="Times New Roman" w:hAnsi="Times New Roman" w:cs="Times New Roman"/>
          <w:sz w:val="28"/>
          <w:szCs w:val="28"/>
        </w:rPr>
        <w:t>Знаю, что большую часть одежды шила себе сама».</w:t>
      </w:r>
    </w:p>
    <w:p w:rsidR="0063079F" w:rsidRPr="0063079F" w:rsidRDefault="0063079F" w:rsidP="0063079F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</w:pPr>
      <w:r w:rsidRPr="0063079F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м много рассказывают о героях. </w:t>
      </w:r>
      <w:r w:rsidR="00D17F69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Считаю, что простой</w:t>
      </w:r>
      <w:r w:rsidRPr="0063079F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 русский учитель, </w:t>
      </w:r>
      <w:r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который прошел через весь ужас</w:t>
      </w:r>
      <w:r w:rsidRPr="0063079F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 вой</w:t>
      </w:r>
      <w:r w:rsidR="00D17F69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ны, трудился 24 часа в сутки – герой.  Любовь к Родине и детям</w:t>
      </w:r>
      <w:r w:rsidRPr="0063079F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 давала </w:t>
      </w:r>
      <w:r w:rsidR="00D17F69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ему </w:t>
      </w:r>
      <w:r w:rsidRPr="0063079F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силы</w:t>
      </w:r>
      <w:r w:rsidR="00D17F69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 выдержать все</w:t>
      </w:r>
      <w:r w:rsidRPr="0063079F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 испытания. </w:t>
      </w:r>
    </w:p>
    <w:p w:rsidR="0063079F" w:rsidRDefault="00C662F2" w:rsidP="0063079F">
      <w:pPr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              Таких, как Екатерин</w:t>
      </w:r>
      <w:r w:rsidR="007A2DE9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 Арсеньевна </w:t>
      </w:r>
      <w:r w:rsidR="0063079F" w:rsidRPr="0063079F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 xml:space="preserve">Евграфова, </w:t>
      </w:r>
      <w:r w:rsidR="00D17F69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- миллионы</w:t>
      </w:r>
      <w:r w:rsidR="0063079F" w:rsidRPr="0063079F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. На таких людях держалась, держится и будет держаться наша любимая Родина – РОССИЯ</w:t>
      </w:r>
      <w:r w:rsidR="00D17F69"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.</w:t>
      </w:r>
    </w:p>
    <w:p w:rsidR="009764D1" w:rsidRDefault="009764D1" w:rsidP="0063079F">
      <w:pPr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51313"/>
          <w:sz w:val="28"/>
          <w:szCs w:val="28"/>
          <w:lang w:eastAsia="ru-RU"/>
        </w:rPr>
        <w:t>Источники:</w:t>
      </w:r>
    </w:p>
    <w:p w:rsidR="009764D1" w:rsidRDefault="009764D1" w:rsidP="009764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Воспоминания </w:t>
      </w:r>
      <w:proofErr w:type="spellStart"/>
      <w:r w:rsidR="007B7E6C">
        <w:rPr>
          <w:rFonts w:ascii="Times New Roman" w:hAnsi="Times New Roman" w:cs="Times New Roman"/>
          <w:sz w:val="28"/>
          <w:szCs w:val="28"/>
        </w:rPr>
        <w:t>Киковой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(Евграфовой) Натальи</w:t>
      </w:r>
      <w:r w:rsidR="007B7E6C">
        <w:rPr>
          <w:rFonts w:ascii="Times New Roman" w:hAnsi="Times New Roman" w:cs="Times New Roman"/>
          <w:sz w:val="28"/>
          <w:szCs w:val="28"/>
        </w:rPr>
        <w:t xml:space="preserve"> Сергеевны</w:t>
      </w:r>
      <w:r>
        <w:rPr>
          <w:rFonts w:ascii="Times New Roman" w:hAnsi="Times New Roman" w:cs="Times New Roman"/>
          <w:sz w:val="28"/>
          <w:szCs w:val="28"/>
        </w:rPr>
        <w:t>, дочери Евграфовой Е.А.</w:t>
      </w:r>
      <w:r w:rsidR="007B7E6C">
        <w:rPr>
          <w:rFonts w:ascii="Times New Roman" w:hAnsi="Times New Roman" w:cs="Times New Roman"/>
          <w:sz w:val="28"/>
          <w:szCs w:val="28"/>
        </w:rPr>
        <w:t>, и фото из ее личного архива.</w:t>
      </w:r>
    </w:p>
    <w:p w:rsidR="009764D1" w:rsidRDefault="007B7E6C" w:rsidP="009764D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музея МОУ «Славновская ООШ»</w:t>
      </w:r>
    </w:p>
    <w:p w:rsidR="007B7E6C" w:rsidRDefault="007B7E6C" w:rsidP="007B7E6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764D1" w:rsidRPr="009764D1" w:rsidRDefault="009764D1" w:rsidP="009764D1">
      <w:pPr>
        <w:ind w:left="360"/>
        <w:rPr>
          <w:rFonts w:ascii="Times New Roman" w:hAnsi="Times New Roman" w:cs="Times New Roman"/>
          <w:sz w:val="28"/>
          <w:szCs w:val="28"/>
        </w:rPr>
      </w:pPr>
      <w:r w:rsidRPr="009764D1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9764D1" w:rsidRPr="009764D1" w:rsidSect="001E13C8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C2A8E"/>
    <w:multiLevelType w:val="hybridMultilevel"/>
    <w:tmpl w:val="E938C0C4"/>
    <w:lvl w:ilvl="0" w:tplc="999C9D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5131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66DD"/>
    <w:rsid w:val="000166DD"/>
    <w:rsid w:val="001E13C8"/>
    <w:rsid w:val="00381818"/>
    <w:rsid w:val="004734E4"/>
    <w:rsid w:val="005D0302"/>
    <w:rsid w:val="0063079F"/>
    <w:rsid w:val="007A2DE9"/>
    <w:rsid w:val="007B7E6C"/>
    <w:rsid w:val="009764D1"/>
    <w:rsid w:val="009779B0"/>
    <w:rsid w:val="00C662F2"/>
    <w:rsid w:val="00D17F69"/>
    <w:rsid w:val="00D76EAE"/>
    <w:rsid w:val="00E76634"/>
    <w:rsid w:val="00FF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2038F79C"/>
  <w15:docId w15:val="{83508E4A-8219-4B30-AC94-0FE2B5732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07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D17F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1">
    <w:name w:val="Таблица простая 41"/>
    <w:basedOn w:val="a1"/>
    <w:uiPriority w:val="44"/>
    <w:rsid w:val="009764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9764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7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79B0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1E13C8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1E13C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Сочинение на конкурс «Учителя в года Великой Отечественной войны»   «Профессия – Учитель»</dc:title>
  <dc:subject/>
  <dc:creator>Славное</dc:creator>
  <cp:keywords/>
  <dc:description/>
  <cp:lastModifiedBy>Юлия</cp:lastModifiedBy>
  <cp:revision>7</cp:revision>
  <dcterms:created xsi:type="dcterms:W3CDTF">2020-04-15T07:03:00Z</dcterms:created>
  <dcterms:modified xsi:type="dcterms:W3CDTF">2020-04-24T09:12:00Z</dcterms:modified>
</cp:coreProperties>
</file>